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512A" w14:textId="4A93F56A" w:rsidR="00927545" w:rsidRPr="00927545" w:rsidRDefault="00927545" w:rsidP="00E9519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00940F71" w14:textId="77777777" w:rsidR="00927545" w:rsidRDefault="00927545" w:rsidP="002863F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FDD6706" w14:textId="6BB69DFE" w:rsidR="002863FB" w:rsidRPr="00927545" w:rsidRDefault="002863FB" w:rsidP="0028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89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Всероссийского марафона </w:t>
      </w:r>
      <w:r w:rsidRPr="0092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4F5E6D">
        <w:rPr>
          <w:rFonts w:ascii="Times New Roman" w:eastAsia="Calibri" w:hAnsi="Times New Roman" w:cs="Times New Roman"/>
          <w:b/>
          <w:bCs/>
          <w:sz w:val="28"/>
          <w:szCs w:val="28"/>
        </w:rPr>
        <w:t>Опыт реализации образовательной деятельности по экономическому воспитанию детей</w:t>
      </w:r>
      <w:r w:rsidRPr="00927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</w:t>
      </w:r>
      <w:r w:rsidR="004F5E6D">
        <w:rPr>
          <w:rFonts w:ascii="Times New Roman" w:eastAsia="Calibri" w:hAnsi="Times New Roman" w:cs="Times New Roman"/>
          <w:b/>
          <w:bCs/>
          <w:sz w:val="28"/>
          <w:szCs w:val="28"/>
        </w:rPr>
        <w:t>го возраста</w:t>
      </w:r>
      <w:r w:rsidRPr="0092754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92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7BC62638" w14:textId="6B370F73" w:rsidR="002863FB" w:rsidRPr="00927545" w:rsidRDefault="002863FB" w:rsidP="0028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 w:rsidR="004F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2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 w:rsidR="004F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7BB538C3" w14:textId="77777777" w:rsidR="002863FB" w:rsidRPr="00927545" w:rsidRDefault="002863FB" w:rsidP="0028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Время: </w:t>
      </w:r>
      <w:r w:rsidRPr="0092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13:00 – 15:00</w:t>
      </w:r>
    </w:p>
    <w:p w14:paraId="724F8BF2" w14:textId="77777777" w:rsidR="002863FB" w:rsidRPr="00927545" w:rsidRDefault="002863FB" w:rsidP="0028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2863FB" w:rsidRPr="0042263B" w14:paraId="54618AA0" w14:textId="77777777" w:rsidTr="00651911">
        <w:trPr>
          <w:trHeight w:val="16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AD89" w14:textId="694C9B8A" w:rsidR="002863FB" w:rsidRPr="0042263B" w:rsidRDefault="002863FB" w:rsidP="004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13:00-13:</w:t>
            </w:r>
            <w:r w:rsid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064E5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CE3" w14:textId="77777777" w:rsidR="0076783B" w:rsidRPr="0042263B" w:rsidRDefault="002863F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участников вебинара. </w:t>
            </w:r>
          </w:p>
          <w:p w14:paraId="6F86228E" w14:textId="77777777" w:rsidR="002863FB" w:rsidRDefault="0042263B" w:rsidP="00767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6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Автор программы «Азы финансовой грамотности дошкольников» </w:t>
            </w:r>
            <w:proofErr w:type="spellStart"/>
            <w:r w:rsidRPr="004226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Е.В.Семенкова</w:t>
            </w:r>
            <w:proofErr w:type="spellEnd"/>
          </w:p>
          <w:p w14:paraId="5920A4DD" w14:textId="4DAE7A4D" w:rsidR="009701B4" w:rsidRPr="0042263B" w:rsidRDefault="009701B4" w:rsidP="0097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FB" w:rsidRPr="0042263B" w14:paraId="52C7C171" w14:textId="77777777" w:rsidTr="00651911">
        <w:trPr>
          <w:trHeight w:val="9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BE2" w14:textId="2F99F14E" w:rsidR="002863FB" w:rsidRPr="0042263B" w:rsidRDefault="002863FB" w:rsidP="00E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E248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42B" w14:textId="769B4809" w:rsidR="002863FB" w:rsidRPr="0042263B" w:rsidRDefault="00A7068E" w:rsidP="006F32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2EC" w:rsidRPr="00422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Профессиональная готовность педагогов к реализации экономического воспитания дошкольников. Опыт Владимирской области»</w:t>
            </w:r>
            <w:r w:rsidR="006F32DC" w:rsidRPr="0042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5197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Прохорова Людмила Николаевна – </w:t>
            </w:r>
            <w:r w:rsidR="00E95197" w:rsidRPr="00422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кандидат педагогических наук, профессор, сотрудник кафедры дошкольного образования</w:t>
            </w:r>
            <w:r w:rsidR="00E95197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97" w:rsidRPr="0042263B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</w:tc>
      </w:tr>
      <w:tr w:rsidR="002863FB" w:rsidRPr="0042263B" w14:paraId="00C940CD" w14:textId="77777777" w:rsidTr="00E95197">
        <w:trPr>
          <w:trHeight w:val="10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493" w14:textId="33E900C3" w:rsidR="002863FB" w:rsidRPr="0042263B" w:rsidRDefault="002863FB" w:rsidP="00E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E248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BD63B2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E248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7376" w14:textId="3B9A6AE1" w:rsidR="002863FB" w:rsidRPr="0042263B" w:rsidRDefault="004F5E6D" w:rsidP="004226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реализации программы «Азы финансовой культуры для дошкольников»</w:t>
            </w:r>
            <w:r w:rsidR="00E95197"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95197" w:rsidRPr="00422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Чикунова </w:t>
            </w:r>
            <w:r w:rsidRPr="00422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Валентина Александровна – воспитатель МБДОУ «Детский сад № 103» г Владимира</w:t>
            </w:r>
          </w:p>
        </w:tc>
      </w:tr>
      <w:tr w:rsidR="002863FB" w:rsidRPr="0042263B" w14:paraId="3DBAF82D" w14:textId="77777777" w:rsidTr="00651911">
        <w:trPr>
          <w:trHeight w:val="17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135" w14:textId="086ED080" w:rsidR="002863FB" w:rsidRPr="0042263B" w:rsidRDefault="002863FB" w:rsidP="0044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878FA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E248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878FA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42C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42C89" w:rsidRPr="00442C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42C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42C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DE02" w14:textId="54AA79FC" w:rsidR="002863FB" w:rsidRPr="0042263B" w:rsidRDefault="00A7068E" w:rsidP="0042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97"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046E4" w:rsidRPr="004226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Маленькие шаги в большой мир финансов</w:t>
            </w:r>
            <w:r w:rsidR="00E95197" w:rsidRPr="004226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046E4" w:rsidRPr="004226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(из опыта работы</w:t>
            </w:r>
            <w:r w:rsidRPr="004226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Pr="0042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поддержке детской инициативы в воспитании экономической культуры дошкольников)</w:t>
            </w:r>
            <w:r w:rsidR="0042263B" w:rsidRPr="0042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2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Самарина Елена Николаевна, воспитатель МАДОУ </w:t>
            </w:r>
            <w:r w:rsidR="0042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«Детский сад </w:t>
            </w:r>
            <w:r w:rsidRPr="0042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1</w:t>
            </w:r>
            <w:r w:rsidR="0042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422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Ковров Владимирской области</w:t>
            </w:r>
            <w:r w:rsidR="00E95197"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8FA" w:rsidRPr="0042263B" w14:paraId="6460DF95" w14:textId="77777777" w:rsidTr="00E832EC">
        <w:trPr>
          <w:trHeight w:val="1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AB0" w14:textId="4D604CE1" w:rsidR="009878FA" w:rsidRPr="0042263B" w:rsidRDefault="007715B3" w:rsidP="0077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2C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  <w:r w:rsidR="009878FA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3:</w:t>
            </w:r>
            <w:r w:rsidR="009878FA"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B10" w14:textId="16CD03C5" w:rsidR="009878FA" w:rsidRPr="0042263B" w:rsidRDefault="00A7068E" w:rsidP="00422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Тематический проект «Деньги» - 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Ушакова </w:t>
            </w:r>
            <w:r w:rsidR="00D06F9D"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Николаевна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Логачева</w:t>
            </w:r>
            <w:proofErr w:type="spellEnd"/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6F9D"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Ксения Сергеевна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развития ребенка – детский сад №15»</w:t>
            </w:r>
            <w:r w:rsid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Владимир </w:t>
            </w:r>
          </w:p>
        </w:tc>
      </w:tr>
      <w:tr w:rsidR="00A7068E" w:rsidRPr="0042263B" w14:paraId="3E7340FF" w14:textId="77777777" w:rsidTr="0042263B">
        <w:trPr>
          <w:trHeight w:val="12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357" w14:textId="47B08303" w:rsidR="00A7068E" w:rsidRPr="0042263B" w:rsidRDefault="0042263B" w:rsidP="0077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3: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-14: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440" w14:textId="0A7ACA54" w:rsidR="00A7068E" w:rsidRPr="00DC6FCA" w:rsidRDefault="00EB1FAC" w:rsidP="0042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проект «Пластиковая карта»</w:t>
            </w:r>
            <w:r w:rsidRPr="00DC6FCA">
              <w:rPr>
                <w:rFonts w:ascii="Times New Roman" w:eastAsiaTheme="majorEastAsia" w:hAnsi="Times New Roman" w:cs="Times New Roman"/>
                <w:b/>
                <w:bCs/>
                <w:smallCaps/>
                <w:color w:val="44546A" w:themeColor="text2"/>
                <w:kern w:val="24"/>
                <w:sz w:val="24"/>
                <w:szCs w:val="24"/>
              </w:rPr>
              <w:t xml:space="preserve"> 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</w:t>
            </w:r>
            <w:r w:rsidR="00DC6FCA" w:rsidRPr="00DC6FC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Мишенина </w:t>
            </w:r>
            <w:r w:rsidR="00DC6FCA" w:rsidRPr="00DC6FCA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  <w:r w:rsidR="00DC6FCA" w:rsidRPr="00DC6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  <w:r w:rsidRPr="00DC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развития ребенка – детский сад №15»</w:t>
            </w:r>
            <w:r w:rsidR="0042263B"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Владимир </w:t>
            </w:r>
          </w:p>
        </w:tc>
      </w:tr>
      <w:tr w:rsidR="00E24845" w:rsidRPr="0042263B" w14:paraId="5EA27A2C" w14:textId="77777777" w:rsidTr="0042263B">
        <w:trPr>
          <w:trHeight w:val="12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403" w14:textId="719A87AE" w:rsidR="00E24845" w:rsidRPr="0042263B" w:rsidRDefault="007715B3" w:rsidP="0077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642" w14:textId="3C4FC08B" w:rsidR="00E24845" w:rsidRPr="0042263B" w:rsidRDefault="00607491" w:rsidP="0060749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  <w:r w:rsidRPr="00607491">
              <w:rPr>
                <w:rFonts w:cs="Times New Roman"/>
                <w:b/>
              </w:rPr>
              <w:t xml:space="preserve">«В физкультминутки мы играем и </w:t>
            </w:r>
            <w:proofErr w:type="spellStart"/>
            <w:r w:rsidRPr="00607491">
              <w:rPr>
                <w:rFonts w:cs="Times New Roman"/>
                <w:b/>
              </w:rPr>
              <w:t>финкультуру</w:t>
            </w:r>
            <w:proofErr w:type="spellEnd"/>
            <w:r w:rsidRPr="00607491">
              <w:rPr>
                <w:rFonts w:cs="Times New Roman"/>
                <w:b/>
              </w:rPr>
              <w:t xml:space="preserve"> повышаем!»</w:t>
            </w:r>
            <w:r w:rsidRPr="00607491">
              <w:rPr>
                <w:rFonts w:cs="Times New Roman"/>
              </w:rPr>
              <w:t xml:space="preserve"> </w:t>
            </w:r>
            <w:r w:rsidRPr="00607491">
              <w:rPr>
                <w:rFonts w:cs="Times New Roman"/>
              </w:rPr>
              <w:t>Ломова Татьяна Николаевна</w:t>
            </w:r>
            <w:r>
              <w:rPr>
                <w:rFonts w:cs="Times New Roman"/>
              </w:rPr>
              <w:t xml:space="preserve">, </w:t>
            </w:r>
            <w:r w:rsidRPr="00607491">
              <w:rPr>
                <w:rFonts w:cs="Times New Roman"/>
              </w:rPr>
              <w:t>Усачева Любовь Владимировна</w:t>
            </w:r>
            <w:r w:rsidRPr="00607491">
              <w:rPr>
                <w:rFonts w:cs="Times New Roman"/>
              </w:rPr>
              <w:t>, с</w:t>
            </w:r>
            <w:r w:rsidRPr="00607491">
              <w:rPr>
                <w:rFonts w:cs="Times New Roman"/>
              </w:rPr>
              <w:t>оциальный педагог</w:t>
            </w:r>
            <w:r>
              <w:rPr>
                <w:rFonts w:cs="Times New Roman"/>
              </w:rPr>
              <w:t xml:space="preserve">, </w:t>
            </w:r>
            <w:r w:rsidRPr="00607491">
              <w:rPr>
                <w:rFonts w:cs="Times New Roman"/>
              </w:rPr>
              <w:t>в</w:t>
            </w:r>
            <w:r w:rsidRPr="00607491">
              <w:rPr>
                <w:rFonts w:cs="Times New Roman"/>
              </w:rPr>
              <w:t xml:space="preserve">оспитатель </w:t>
            </w:r>
            <w:r w:rsidRPr="00607491">
              <w:rPr>
                <w:rFonts w:cs="Times New Roman"/>
              </w:rPr>
              <w:t xml:space="preserve"> </w:t>
            </w:r>
            <w:r w:rsidRPr="00607491">
              <w:rPr>
                <w:rFonts w:eastAsia="Times New Roman" w:cs="Times New Roman"/>
                <w:bCs/>
              </w:rPr>
              <w:t xml:space="preserve">МБДОУ </w:t>
            </w:r>
            <w:r w:rsidRPr="00607491">
              <w:rPr>
                <w:rFonts w:eastAsia="Times New Roman" w:cs="Times New Roman"/>
                <w:bCs/>
                <w:lang w:eastAsia="ru-RU"/>
              </w:rPr>
              <w:t>«Центр развития ребенка – детский сад №</w:t>
            </w:r>
            <w:r w:rsidRPr="00607491">
              <w:rPr>
                <w:rFonts w:eastAsia="Times New Roman" w:cs="Times New Roman"/>
                <w:bCs/>
                <w:lang w:eastAsia="ru-RU"/>
              </w:rPr>
              <w:t>6</w:t>
            </w:r>
            <w:r w:rsidRPr="00607491">
              <w:rPr>
                <w:rFonts w:eastAsia="Times New Roman" w:cs="Times New Roman"/>
                <w:bCs/>
                <w:lang w:eastAsia="ru-RU"/>
              </w:rPr>
              <w:t>»</w:t>
            </w:r>
            <w:r w:rsidRPr="00607491">
              <w:rPr>
                <w:rFonts w:eastAsia="Times New Roman" w:cs="Times New Roman"/>
                <w:bCs/>
                <w:lang w:eastAsia="ru-RU"/>
              </w:rPr>
              <w:t xml:space="preserve"> г. </w:t>
            </w:r>
            <w:r w:rsidR="00E24845" w:rsidRPr="00607491">
              <w:rPr>
                <w:rFonts w:eastAsia="Times New Roman" w:cs="Times New Roman"/>
                <w:bCs/>
                <w:lang w:eastAsia="ru-RU"/>
              </w:rPr>
              <w:t xml:space="preserve">Радужный </w:t>
            </w:r>
            <w:r w:rsidRPr="00607491">
              <w:rPr>
                <w:rFonts w:eastAsia="Times New Roman" w:cs="Times New Roman"/>
                <w:bCs/>
                <w:lang w:eastAsia="ru-RU"/>
              </w:rPr>
              <w:t>Владимирской обл.</w:t>
            </w:r>
          </w:p>
        </w:tc>
      </w:tr>
      <w:tr w:rsidR="00607491" w:rsidRPr="0042263B" w14:paraId="0B0BD135" w14:textId="77777777" w:rsidTr="0042263B">
        <w:trPr>
          <w:trHeight w:val="12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5F12" w14:textId="25E83C5C" w:rsidR="00607491" w:rsidRPr="0042263B" w:rsidRDefault="007715B3" w:rsidP="0077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- 14: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298" w14:textId="5A9A56F5" w:rsidR="00607491" w:rsidRDefault="00607491" w:rsidP="0060749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  <w:r w:rsidRPr="00607491">
              <w:rPr>
                <w:b/>
              </w:rPr>
              <w:t>«Финансовая культура в живописи»</w:t>
            </w:r>
            <w:r w:rsidRPr="00607491">
              <w:t xml:space="preserve"> </w:t>
            </w:r>
            <w:r w:rsidRPr="00607491">
              <w:t>Фомушкина Мария Владимировна</w:t>
            </w:r>
            <w:r w:rsidRPr="00607491">
              <w:t xml:space="preserve">, </w:t>
            </w:r>
            <w:r w:rsidRPr="00607491">
              <w:t>Шибанова Татьяна Николаевна</w:t>
            </w:r>
            <w:r w:rsidRPr="00607491">
              <w:t>, в</w:t>
            </w:r>
            <w:r w:rsidRPr="00607491">
              <w:t>оспитател</w:t>
            </w:r>
            <w:r w:rsidRPr="00607491">
              <w:t>и</w:t>
            </w:r>
            <w:r w:rsidRPr="00607491">
              <w:rPr>
                <w:rFonts w:eastAsia="Times New Roman" w:cs="Times New Roman"/>
                <w:bCs/>
              </w:rPr>
              <w:t xml:space="preserve"> </w:t>
            </w:r>
            <w:r w:rsidRPr="00607491">
              <w:rPr>
                <w:rFonts w:eastAsia="Times New Roman" w:cs="Times New Roman"/>
                <w:bCs/>
              </w:rPr>
              <w:t xml:space="preserve">МБДОУ </w:t>
            </w:r>
            <w:r w:rsidRPr="00607491">
              <w:rPr>
                <w:rFonts w:eastAsia="Times New Roman" w:cs="Times New Roman"/>
                <w:bCs/>
                <w:lang w:eastAsia="ru-RU"/>
              </w:rPr>
              <w:t>«Центр развития ребенка – детский сад №6» г. Радужный Владимирской обл.</w:t>
            </w:r>
          </w:p>
        </w:tc>
      </w:tr>
      <w:tr w:rsidR="0042263B" w:rsidRPr="0042263B" w14:paraId="4EE498E6" w14:textId="77777777" w:rsidTr="0042263B">
        <w:trPr>
          <w:trHeight w:val="11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0D54" w14:textId="5E369879" w:rsidR="0042263B" w:rsidRPr="0042263B" w:rsidRDefault="0042263B" w:rsidP="0077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14: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771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C59" w14:textId="4B259F7C" w:rsidR="0042263B" w:rsidRPr="0042263B" w:rsidRDefault="0042263B" w:rsidP="004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"Добрые дела ",</w:t>
            </w:r>
            <w:r w:rsidRPr="004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Фигурнова Марина Вячеславовна и Протасова Ольга Юрьевна, воспитатели   </w:t>
            </w:r>
            <w:r w:rsidRPr="00422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МБДОУ «Детский сад № </w:t>
            </w:r>
            <w:r w:rsidRPr="004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99» г. Владимир </w:t>
            </w:r>
          </w:p>
          <w:p w14:paraId="7822174B" w14:textId="77777777" w:rsidR="0042263B" w:rsidRPr="0042263B" w:rsidRDefault="0042263B" w:rsidP="00EB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3FB" w:rsidRPr="0042263B" w14:paraId="4FEC4255" w14:textId="77777777" w:rsidTr="00651911">
        <w:trPr>
          <w:trHeight w:val="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9D28" w14:textId="1B448B3D" w:rsidR="002863FB" w:rsidRPr="0042263B" w:rsidRDefault="007715B3" w:rsidP="0022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223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223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3F5" w14:textId="09E77C67" w:rsidR="002863FB" w:rsidRPr="0042263B" w:rsidRDefault="00223B2D" w:rsidP="0022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B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Парамонова Ирина Вячеславовна </w:t>
            </w:r>
            <w:r w:rsidRPr="0097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701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  <w:t>–</w:t>
            </w:r>
            <w:r w:rsidRPr="0097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701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  <w:t>главный экономист Отделения по Владимирской области Главного управления Центрального банка Российской Федерации по Центральному федеральному округу</w:t>
            </w: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23B2D" w:rsidRPr="0042263B" w14:paraId="74E03D81" w14:textId="77777777" w:rsidTr="00651911">
        <w:trPr>
          <w:trHeight w:val="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7B" w14:textId="20BA0593" w:rsidR="00223B2D" w:rsidRPr="0042263B" w:rsidRDefault="00223B2D" w:rsidP="0022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 – 15:00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07C" w14:textId="366ACB92" w:rsidR="00223B2D" w:rsidRPr="009701B4" w:rsidRDefault="00223B2D" w:rsidP="0022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2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5B99909" w14:textId="77777777" w:rsidR="002863FB" w:rsidRPr="0042263B" w:rsidRDefault="002863FB" w:rsidP="002863FB">
      <w:pPr>
        <w:rPr>
          <w:rFonts w:ascii="Times New Roman" w:hAnsi="Times New Roman" w:cs="Times New Roman"/>
          <w:sz w:val="24"/>
          <w:szCs w:val="24"/>
        </w:rPr>
      </w:pPr>
    </w:p>
    <w:p w14:paraId="2C30C629" w14:textId="0E8A1C36" w:rsidR="00032C06" w:rsidRPr="0042263B" w:rsidRDefault="002863FB" w:rsidP="00032C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63B">
        <w:rPr>
          <w:rFonts w:ascii="Times New Roman" w:hAnsi="Times New Roman" w:cs="Times New Roman"/>
          <w:sz w:val="24"/>
          <w:szCs w:val="24"/>
          <w:u w:val="single"/>
        </w:rPr>
        <w:t>Контактн</w:t>
      </w:r>
      <w:r w:rsidR="00032C06" w:rsidRPr="0042263B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42263B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="00032C06" w:rsidRPr="0042263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2263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2C06" w:rsidRPr="004226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63B" w:rsidRPr="004226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Прохорова Людмила Николаевна – </w:t>
      </w:r>
      <w:r w:rsidR="0042263B" w:rsidRPr="004226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кандидат педагогических наук, профессор, сотрудник кафедры дошкольного образования</w:t>
      </w:r>
      <w:r w:rsidR="0042263B" w:rsidRPr="004226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2263B" w:rsidRPr="0042263B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</w:r>
    </w:p>
    <w:p w14:paraId="38CADEE0" w14:textId="7C8521AC" w:rsidR="00BC69FA" w:rsidRPr="0042263B" w:rsidRDefault="00BC69FA" w:rsidP="009D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9FA" w:rsidRPr="0042263B" w:rsidSect="009D6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1F"/>
    <w:multiLevelType w:val="hybridMultilevel"/>
    <w:tmpl w:val="52726210"/>
    <w:lvl w:ilvl="0" w:tplc="D890B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FB"/>
    <w:rsid w:val="000046E4"/>
    <w:rsid w:val="00032C06"/>
    <w:rsid w:val="00052F1C"/>
    <w:rsid w:val="000D3BC7"/>
    <w:rsid w:val="001472A4"/>
    <w:rsid w:val="00223B2D"/>
    <w:rsid w:val="00223FDE"/>
    <w:rsid w:val="002863FB"/>
    <w:rsid w:val="003A4A2F"/>
    <w:rsid w:val="00416153"/>
    <w:rsid w:val="0042263B"/>
    <w:rsid w:val="00425871"/>
    <w:rsid w:val="00442C89"/>
    <w:rsid w:val="004C1772"/>
    <w:rsid w:val="004F5E6D"/>
    <w:rsid w:val="005D7FA0"/>
    <w:rsid w:val="00607491"/>
    <w:rsid w:val="006D0238"/>
    <w:rsid w:val="006F32DC"/>
    <w:rsid w:val="0076783B"/>
    <w:rsid w:val="007715B3"/>
    <w:rsid w:val="008961AE"/>
    <w:rsid w:val="008A63B2"/>
    <w:rsid w:val="009064E5"/>
    <w:rsid w:val="00927545"/>
    <w:rsid w:val="009701B4"/>
    <w:rsid w:val="009878FA"/>
    <w:rsid w:val="009D6290"/>
    <w:rsid w:val="00A7068E"/>
    <w:rsid w:val="00B5062F"/>
    <w:rsid w:val="00BC69FA"/>
    <w:rsid w:val="00BD63B2"/>
    <w:rsid w:val="00D06F9D"/>
    <w:rsid w:val="00DC6FCA"/>
    <w:rsid w:val="00E026C3"/>
    <w:rsid w:val="00E24845"/>
    <w:rsid w:val="00E832EC"/>
    <w:rsid w:val="00E95197"/>
    <w:rsid w:val="00EB1FAC"/>
    <w:rsid w:val="00F95138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FB5C"/>
  <w15:chartTrackingRefBased/>
  <w15:docId w15:val="{ED15E4BE-FDE9-490A-BEE2-FE30AF2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3F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863FB"/>
    <w:pPr>
      <w:ind w:left="720"/>
      <w:contextualSpacing/>
    </w:pPr>
  </w:style>
  <w:style w:type="character" w:customStyle="1" w:styleId="layout">
    <w:name w:val="layout"/>
    <w:basedOn w:val="a0"/>
    <w:rsid w:val="00BD63B2"/>
  </w:style>
  <w:style w:type="character" w:styleId="a4">
    <w:name w:val="Strong"/>
    <w:basedOn w:val="a0"/>
    <w:uiPriority w:val="22"/>
    <w:qFormat/>
    <w:rsid w:val="00425871"/>
    <w:rPr>
      <w:b/>
      <w:bCs/>
    </w:rPr>
  </w:style>
  <w:style w:type="paragraph" w:styleId="a5">
    <w:name w:val="Normal (Web)"/>
    <w:basedOn w:val="a"/>
    <w:uiPriority w:val="99"/>
    <w:semiHidden/>
    <w:unhideWhenUsed/>
    <w:rsid w:val="004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74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15</cp:revision>
  <dcterms:created xsi:type="dcterms:W3CDTF">2021-11-10T09:53:00Z</dcterms:created>
  <dcterms:modified xsi:type="dcterms:W3CDTF">2021-12-16T18:30:00Z</dcterms:modified>
</cp:coreProperties>
</file>